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ayout w:type="fixed"/>
        <w:tblLook w:val="04A0"/>
      </w:tblPr>
      <w:tblGrid>
        <w:gridCol w:w="8330"/>
      </w:tblGrid>
      <w:tr w:rsidR="00754E79" w:rsidRPr="00B43CFB" w:rsidTr="00630D5F">
        <w:trPr>
          <w:trHeight w:val="3118"/>
        </w:trPr>
        <w:tc>
          <w:tcPr>
            <w:tcW w:w="8330" w:type="dxa"/>
          </w:tcPr>
          <w:p w:rsidR="00754E79" w:rsidRPr="00BF1037" w:rsidRDefault="00754E79" w:rsidP="00D152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754E79" w:rsidRPr="00207491" w:rsidRDefault="00754E79" w:rsidP="00D152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7491">
              <w:rPr>
                <w:rFonts w:asciiTheme="minorHAnsi" w:hAnsiTheme="minorHAnsi" w:cstheme="minorHAnsi"/>
                <w:b/>
              </w:rPr>
              <w:t>EXTRATO PROCESSO LICITATÓRIO PREGÃO PRESENCIAL Nº. 00</w:t>
            </w:r>
            <w:r>
              <w:rPr>
                <w:rFonts w:asciiTheme="minorHAnsi" w:hAnsiTheme="minorHAnsi" w:cstheme="minorHAnsi"/>
                <w:b/>
              </w:rPr>
              <w:t>9</w:t>
            </w:r>
            <w:r w:rsidRPr="00207491">
              <w:rPr>
                <w:rFonts w:asciiTheme="minorHAnsi" w:hAnsiTheme="minorHAnsi" w:cstheme="minorHAnsi"/>
                <w:b/>
              </w:rPr>
              <w:t xml:space="preserve">/2021 </w:t>
            </w:r>
            <w:r>
              <w:rPr>
                <w:rFonts w:asciiTheme="minorHAnsi" w:hAnsiTheme="minorHAnsi" w:cstheme="minorHAnsi"/>
                <w:b/>
              </w:rPr>
              <w:t>CONTRATO</w:t>
            </w:r>
            <w:r w:rsidRPr="00207491">
              <w:rPr>
                <w:rFonts w:asciiTheme="minorHAnsi" w:hAnsiTheme="minorHAnsi" w:cstheme="minorHAnsi"/>
                <w:b/>
              </w:rPr>
              <w:t xml:space="preserve"> 0</w:t>
            </w:r>
            <w:r>
              <w:rPr>
                <w:rFonts w:asciiTheme="minorHAnsi" w:hAnsiTheme="minorHAnsi" w:cstheme="minorHAnsi"/>
                <w:b/>
              </w:rPr>
              <w:t>15</w:t>
            </w:r>
            <w:r w:rsidRPr="00207491">
              <w:rPr>
                <w:rFonts w:asciiTheme="minorHAnsi" w:hAnsiTheme="minorHAnsi" w:cstheme="minorHAnsi"/>
                <w:b/>
              </w:rPr>
              <w:t>/2021.</w:t>
            </w:r>
          </w:p>
          <w:p w:rsidR="00754E79" w:rsidRDefault="00754E79" w:rsidP="00D1523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754E79">
              <w:rPr>
                <w:rFonts w:asciiTheme="minorHAnsi" w:hAnsiTheme="minorHAnsi" w:cstheme="minorHAnsi"/>
              </w:rPr>
              <w:t xml:space="preserve">Extrato de contrato celebrado entre o Município de Ribeirão do Pinhal, CNPJ n.º 76.968.064/0001-42 e a empresa </w:t>
            </w:r>
            <w:proofErr w:type="spellStart"/>
            <w:r w:rsidRPr="00754E79">
              <w:rPr>
                <w:rFonts w:asciiTheme="minorHAnsi" w:hAnsiTheme="minorHAnsi" w:cstheme="minorHAnsi"/>
              </w:rPr>
              <w:t>J.L.</w:t>
            </w:r>
            <w:proofErr w:type="spellEnd"/>
            <w:r w:rsidRPr="00754E79">
              <w:rPr>
                <w:rFonts w:asciiTheme="minorHAnsi" w:hAnsiTheme="minorHAnsi" w:cstheme="minorHAnsi"/>
              </w:rPr>
              <w:t xml:space="preserve"> PAES, CNPJ nº. 11.168.423/0001-31. Objeto: contratação de serviços de alinhamento, balanceamento, </w:t>
            </w:r>
            <w:proofErr w:type="spellStart"/>
            <w:r w:rsidRPr="00754E79">
              <w:rPr>
                <w:rFonts w:asciiTheme="minorHAnsi" w:hAnsiTheme="minorHAnsi" w:cstheme="minorHAnsi"/>
              </w:rPr>
              <w:t>cambagem</w:t>
            </w:r>
            <w:proofErr w:type="spellEnd"/>
            <w:r w:rsidRPr="00754E79">
              <w:rPr>
                <w:rFonts w:asciiTheme="minorHAnsi" w:hAnsiTheme="minorHAnsi" w:cstheme="minorHAnsi"/>
              </w:rPr>
              <w:t xml:space="preserve"> </w:t>
            </w:r>
            <w:r w:rsidRPr="00754E79">
              <w:rPr>
                <w:rFonts w:asciiTheme="minorHAnsi" w:hAnsiTheme="minorHAnsi" w:cstheme="minorHAnsi"/>
                <w:bCs/>
              </w:rPr>
              <w:t xml:space="preserve">e serviços de borracharia para os veículos do Departamento Rodoviário, Secretaria de Educação, Secretaria de Saúde e Secretaria de Assistência Social conforme solicitação da </w:t>
            </w:r>
            <w:r w:rsidRPr="00754E79">
              <w:rPr>
                <w:rFonts w:asciiTheme="minorHAnsi" w:hAnsiTheme="minorHAnsi" w:cstheme="minorHAnsi"/>
              </w:rPr>
              <w:t>Secretaria de Transporte e Viação. Vigência até 10/02/2022.</w:t>
            </w:r>
            <w:r w:rsidRPr="00754E79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Pr="00754E79">
              <w:rPr>
                <w:rFonts w:asciiTheme="minorHAnsi" w:hAnsiTheme="minorHAnsi" w:cstheme="minorHAnsi"/>
              </w:rPr>
              <w:t>Data de assinatura: 11/02/2021, JONAS LOPES PAES - CPF: 024.634.219-67 e DARTAGNAN CALIXTO FRAIZ, CPF/MF n.º 171.895.279-15.</w:t>
            </w:r>
            <w:bookmarkStart w:id="0" w:name="_GoBack"/>
            <w:bookmarkEnd w:id="0"/>
          </w:p>
          <w:p w:rsidR="00754E79" w:rsidRPr="00754E79" w:rsidRDefault="00754E79" w:rsidP="00754E79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754E79">
              <w:rPr>
                <w:rFonts w:asciiTheme="minorHAnsi" w:hAnsiTheme="minorHAnsi" w:cstheme="minorHAnsi"/>
                <w:b/>
                <w:sz w:val="16"/>
                <w:szCs w:val="16"/>
              </w:rPr>
              <w:t>LOTE 01 – ALINHAMENTO, BALANCEMENTO E CAMBAGEM LINHA LEVE - VALOR R$ 4.840,00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111"/>
              <w:gridCol w:w="851"/>
              <w:gridCol w:w="1134"/>
            </w:tblGrid>
            <w:tr w:rsidR="00754E79" w:rsidRPr="00754E79" w:rsidTr="00754E79">
              <w:tc>
                <w:tcPr>
                  <w:tcW w:w="562" w:type="dxa"/>
                  <w:vAlign w:val="bottom"/>
                </w:tcPr>
                <w:p w:rsidR="00754E79" w:rsidRPr="00754E79" w:rsidRDefault="00754E79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754E79" w:rsidRPr="00754E79" w:rsidRDefault="00754E79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754E79" w:rsidRPr="00754E79" w:rsidRDefault="00754E79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4111" w:type="dxa"/>
                  <w:vAlign w:val="bottom"/>
                </w:tcPr>
                <w:p w:rsidR="00754E79" w:rsidRPr="00754E79" w:rsidRDefault="00754E79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754E79" w:rsidRPr="00754E79" w:rsidRDefault="00754E79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134" w:type="dxa"/>
                  <w:vAlign w:val="bottom"/>
                </w:tcPr>
                <w:p w:rsidR="00754E79" w:rsidRPr="00754E79" w:rsidRDefault="00754E79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54E79" w:rsidRPr="00754E79" w:rsidTr="00754E79">
              <w:tc>
                <w:tcPr>
                  <w:tcW w:w="562" w:type="dxa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567" w:type="dxa"/>
                  <w:vAlign w:val="bottom"/>
                </w:tcPr>
                <w:p w:rsidR="00754E79" w:rsidRPr="00754E79" w:rsidRDefault="00754E79" w:rsidP="00D15238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111" w:type="dxa"/>
                  <w:vAlign w:val="bottom"/>
                </w:tcPr>
                <w:p w:rsidR="00754E79" w:rsidRPr="00754E79" w:rsidRDefault="00754E79" w:rsidP="00D15238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ALINHAMENTO-GEOMETRIA – VEÍCULOS LINHA LEVE</w:t>
                  </w:r>
                </w:p>
              </w:tc>
              <w:tc>
                <w:tcPr>
                  <w:tcW w:w="851" w:type="dxa"/>
                </w:tcPr>
                <w:p w:rsidR="00754E79" w:rsidRPr="00754E79" w:rsidRDefault="00754E79" w:rsidP="00630D5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32,00</w:t>
                  </w:r>
                </w:p>
              </w:tc>
              <w:tc>
                <w:tcPr>
                  <w:tcW w:w="1134" w:type="dxa"/>
                </w:tcPr>
                <w:p w:rsidR="00754E79" w:rsidRPr="00754E79" w:rsidRDefault="00754E79" w:rsidP="00630D5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1760,00</w:t>
                  </w:r>
                </w:p>
              </w:tc>
            </w:tr>
            <w:tr w:rsidR="00754E79" w:rsidRPr="00754E79" w:rsidTr="00754E79">
              <w:tc>
                <w:tcPr>
                  <w:tcW w:w="562" w:type="dxa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567" w:type="dxa"/>
                </w:tcPr>
                <w:p w:rsidR="00754E79" w:rsidRPr="00754E79" w:rsidRDefault="00754E79" w:rsidP="00D15238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754E79" w:rsidRPr="00754E79" w:rsidRDefault="00754E79" w:rsidP="00D15238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BALANCEAMENTO – VEÍCULOS LINHA LEVE</w:t>
                  </w:r>
                </w:p>
              </w:tc>
              <w:tc>
                <w:tcPr>
                  <w:tcW w:w="851" w:type="dxa"/>
                </w:tcPr>
                <w:p w:rsidR="00754E79" w:rsidRPr="00754E79" w:rsidRDefault="00754E79" w:rsidP="00630D5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11,50</w:t>
                  </w:r>
                </w:p>
              </w:tc>
              <w:tc>
                <w:tcPr>
                  <w:tcW w:w="1134" w:type="dxa"/>
                  <w:vAlign w:val="bottom"/>
                </w:tcPr>
                <w:p w:rsidR="00754E79" w:rsidRPr="00754E79" w:rsidRDefault="00754E79" w:rsidP="00630D5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1265,00</w:t>
                  </w:r>
                </w:p>
              </w:tc>
            </w:tr>
            <w:tr w:rsidR="00754E79" w:rsidRPr="00754E79" w:rsidTr="00754E79">
              <w:tc>
                <w:tcPr>
                  <w:tcW w:w="562" w:type="dxa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567" w:type="dxa"/>
                </w:tcPr>
                <w:p w:rsidR="00754E79" w:rsidRPr="00754E79" w:rsidRDefault="00754E79" w:rsidP="00D15238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754E79" w:rsidRPr="00754E79" w:rsidRDefault="00754E79" w:rsidP="00D15238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CAMBAGEM – VEÍCULOS LINHA LEVE</w:t>
                  </w:r>
                </w:p>
              </w:tc>
              <w:tc>
                <w:tcPr>
                  <w:tcW w:w="851" w:type="dxa"/>
                </w:tcPr>
                <w:p w:rsidR="00754E79" w:rsidRPr="00754E79" w:rsidRDefault="00754E79" w:rsidP="00630D5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33,00</w:t>
                  </w:r>
                </w:p>
              </w:tc>
              <w:tc>
                <w:tcPr>
                  <w:tcW w:w="1134" w:type="dxa"/>
                  <w:vAlign w:val="bottom"/>
                </w:tcPr>
                <w:p w:rsidR="00754E79" w:rsidRPr="00754E79" w:rsidRDefault="00754E79" w:rsidP="00630D5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1815,00</w:t>
                  </w:r>
                </w:p>
              </w:tc>
            </w:tr>
          </w:tbl>
          <w:p w:rsidR="00754E79" w:rsidRPr="00754E79" w:rsidRDefault="00754E79" w:rsidP="00754E79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754E79">
              <w:rPr>
                <w:rFonts w:asciiTheme="minorHAnsi" w:hAnsiTheme="minorHAnsi" w:cstheme="minorHAnsi"/>
                <w:b/>
                <w:sz w:val="16"/>
                <w:szCs w:val="16"/>
              </w:rPr>
              <w:t>LOTE 02 – ALINHAMENTO, BALANCEMENTO E CAMBAGEM VEÍCULOS UTILITÁRIOS - VALOR R$ 5.800,00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536"/>
              <w:gridCol w:w="709"/>
              <w:gridCol w:w="851"/>
            </w:tblGrid>
            <w:tr w:rsidR="00754E79" w:rsidRPr="00630D5F" w:rsidTr="00630D5F">
              <w:tc>
                <w:tcPr>
                  <w:tcW w:w="562" w:type="dxa"/>
                  <w:vAlign w:val="bottom"/>
                </w:tcPr>
                <w:p w:rsidR="00754E79" w:rsidRPr="00630D5F" w:rsidRDefault="00754E79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30D5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754E79" w:rsidRPr="00630D5F" w:rsidRDefault="00754E79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30D5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754E79" w:rsidRPr="00630D5F" w:rsidRDefault="00754E79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30D5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4536" w:type="dxa"/>
                  <w:vAlign w:val="bottom"/>
                </w:tcPr>
                <w:p w:rsidR="00754E79" w:rsidRPr="00630D5F" w:rsidRDefault="00754E79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30D5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754E79" w:rsidRPr="00630D5F" w:rsidRDefault="00754E79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30D5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754E79" w:rsidRPr="00630D5F" w:rsidRDefault="00754E79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30D5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54E79" w:rsidRPr="00754E79" w:rsidTr="00630D5F">
              <w:tc>
                <w:tcPr>
                  <w:tcW w:w="562" w:type="dxa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ALINHAMENTO-GEOMETRIA – </w:t>
                  </w:r>
                  <w:r w:rsidRPr="00630D5F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VEÍCULOS UTILITÁRIOS (VANS, KOMBI E PICK-UPS)</w:t>
                  </w:r>
                </w:p>
              </w:tc>
              <w:tc>
                <w:tcPr>
                  <w:tcW w:w="709" w:type="dxa"/>
                </w:tcPr>
                <w:p w:rsidR="00754E79" w:rsidRP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42,00</w:t>
                  </w:r>
                </w:p>
              </w:tc>
              <w:tc>
                <w:tcPr>
                  <w:tcW w:w="851" w:type="dxa"/>
                  <w:vAlign w:val="bottom"/>
                </w:tcPr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2100,00</w:t>
                  </w:r>
                </w:p>
                <w:p w:rsidR="00630D5F" w:rsidRPr="00754E79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54E79" w:rsidRPr="00754E79" w:rsidTr="00630D5F">
              <w:tc>
                <w:tcPr>
                  <w:tcW w:w="562" w:type="dxa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BALANCEAMENTO – VEÍCULOS UTILITÁRIOS (VANS, KOMBI E PICK-UPS)</w:t>
                  </w:r>
                </w:p>
              </w:tc>
              <w:tc>
                <w:tcPr>
                  <w:tcW w:w="709" w:type="dxa"/>
                </w:tcPr>
                <w:p w:rsidR="00754E79" w:rsidRP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1600,00</w:t>
                  </w:r>
                </w:p>
                <w:p w:rsidR="00630D5F" w:rsidRPr="00754E79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54E79" w:rsidRPr="00754E79" w:rsidTr="00630D5F">
              <w:tc>
                <w:tcPr>
                  <w:tcW w:w="562" w:type="dxa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CAMBAGEM - VEÍCULOS UTILITÁRIOS (VANS, KOMBI E PICK-UPS)</w:t>
                  </w:r>
                </w:p>
              </w:tc>
              <w:tc>
                <w:tcPr>
                  <w:tcW w:w="709" w:type="dxa"/>
                </w:tcPr>
                <w:p w:rsidR="00754E79" w:rsidRP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42,00</w:t>
                  </w:r>
                </w:p>
              </w:tc>
              <w:tc>
                <w:tcPr>
                  <w:tcW w:w="851" w:type="dxa"/>
                  <w:vAlign w:val="bottom"/>
                </w:tcPr>
                <w:p w:rsidR="00754E79" w:rsidRP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2100,00</w:t>
                  </w:r>
                </w:p>
              </w:tc>
            </w:tr>
          </w:tbl>
          <w:p w:rsidR="00754E79" w:rsidRPr="00754E79" w:rsidRDefault="00754E79" w:rsidP="00754E79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754E7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LOTE 03 – SERVIÇOS DE BORRACHARIA (DEPARTAMENTO RODOVIÁRIO E </w:t>
            </w:r>
            <w:proofErr w:type="spellStart"/>
            <w:r w:rsidRPr="00754E79">
              <w:rPr>
                <w:rFonts w:asciiTheme="minorHAnsi" w:hAnsiTheme="minorHAnsi" w:cstheme="minorHAnsi"/>
                <w:b/>
                <w:sz w:val="16"/>
                <w:szCs w:val="16"/>
              </w:rPr>
              <w:t>SEC.</w:t>
            </w:r>
            <w:proofErr w:type="gramStart"/>
            <w:r w:rsidRPr="00754E79">
              <w:rPr>
                <w:rFonts w:asciiTheme="minorHAnsi" w:hAnsiTheme="minorHAnsi" w:cstheme="minorHAnsi"/>
                <w:b/>
                <w:sz w:val="16"/>
                <w:szCs w:val="16"/>
              </w:rPr>
              <w:t>ASSIST.</w:t>
            </w:r>
            <w:proofErr w:type="gramEnd"/>
            <w:r w:rsidRPr="00754E79">
              <w:rPr>
                <w:rFonts w:asciiTheme="minorHAnsi" w:hAnsiTheme="minorHAnsi" w:cstheme="minorHAnsi"/>
                <w:b/>
                <w:sz w:val="16"/>
                <w:szCs w:val="16"/>
              </w:rPr>
              <w:t>SOCIAL</w:t>
            </w:r>
            <w:proofErr w:type="spellEnd"/>
            <w:r w:rsidRPr="00754E79">
              <w:rPr>
                <w:rFonts w:asciiTheme="minorHAnsi" w:hAnsiTheme="minorHAnsi" w:cstheme="minorHAnsi"/>
                <w:b/>
                <w:sz w:val="16"/>
                <w:szCs w:val="16"/>
              </w:rPr>
              <w:t>) - VALOR: R$ 18.804,00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3969"/>
              <w:gridCol w:w="992"/>
              <w:gridCol w:w="993"/>
            </w:tblGrid>
            <w:tr w:rsidR="00754E79" w:rsidRPr="00754E79" w:rsidTr="00754E79">
              <w:tc>
                <w:tcPr>
                  <w:tcW w:w="562" w:type="dxa"/>
                  <w:vAlign w:val="bottom"/>
                </w:tcPr>
                <w:p w:rsidR="00754E79" w:rsidRPr="00754E79" w:rsidRDefault="00754E79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754E79" w:rsidRPr="00754E79" w:rsidRDefault="00754E79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  <w:vAlign w:val="bottom"/>
                </w:tcPr>
                <w:p w:rsidR="00754E79" w:rsidRPr="00754E79" w:rsidRDefault="00754E79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969" w:type="dxa"/>
                  <w:vAlign w:val="bottom"/>
                </w:tcPr>
                <w:p w:rsidR="00754E79" w:rsidRPr="00754E79" w:rsidRDefault="00754E79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754E79" w:rsidRPr="00754E79" w:rsidRDefault="00754E79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993" w:type="dxa"/>
                  <w:vAlign w:val="bottom"/>
                </w:tcPr>
                <w:p w:rsidR="00754E79" w:rsidRPr="00754E79" w:rsidRDefault="00754E79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754E79" w:rsidRPr="00754E79" w:rsidTr="00754E79">
              <w:tc>
                <w:tcPr>
                  <w:tcW w:w="562" w:type="dxa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vAlign w:val="center"/>
                </w:tcPr>
                <w:p w:rsidR="00754E79" w:rsidRDefault="00754E79" w:rsidP="00754E7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Meses</w:t>
                  </w:r>
                </w:p>
                <w:p w:rsidR="00754E79" w:rsidRDefault="00754E79" w:rsidP="00754E7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754E7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754E7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754E7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754E7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754E7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754E7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754E7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754E7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754E7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754E7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754E7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754E7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Pr="00754E79" w:rsidRDefault="00754E79" w:rsidP="00754E7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754E79" w:rsidRPr="00754E79" w:rsidRDefault="00754E79" w:rsidP="00D1523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Serviços </w:t>
                  </w:r>
                  <w:r w:rsidRPr="00754E79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BORRACHARIA </w:t>
                  </w: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para manutenção e recuperação de veículos conforme especificações. Os PNEUS a serão consertados são da linha leve e pesada, em quantidades ilimitadas durante 12 meses. (Pneus 1000x20; 110.90-</w:t>
                  </w:r>
                  <w:proofErr w:type="gramStart"/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17;</w:t>
                  </w:r>
                  <w:proofErr w:type="gramEnd"/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12.4/24;12.5/80.18;1400/24;14-17,5;14-17;17.5/25– E2/G2/L2;17.5/25- L3/E3;17.5-25; 175/65 R14;175/70 R13 175/70-R14; 18.4 / 26; 18.4.20; 18.4/30; 185/55-R15;185/65 R14195. L-24;195/55 R15;195/55 R16;195/60 R15;195L/24 12; 205/65 R15; 205/70 R15 ;21/14-R17.5;215/75 R17.5;225/45 R17 ; 23/1-26 R1;235/75-R17,5; 24.6.32; 275/80R-22,5;295/80R-22,5;518.4-30; 7.50-16;700/16; 90.90.19; 900/16; 900x20) </w:t>
                  </w:r>
                  <w:r w:rsidRPr="00754E7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Departamento Rodoviário e Secretaria de Assistência Social. A EMPRESA DEVERÁ FORNECER OS MATERIAIS PARA REPAROS E CONSERTOS NOS PNEUS.</w:t>
                  </w:r>
                </w:p>
              </w:tc>
              <w:tc>
                <w:tcPr>
                  <w:tcW w:w="992" w:type="dxa"/>
                  <w:vAlign w:val="center"/>
                </w:tcPr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1535,00</w:t>
                  </w: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P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18420,00</w:t>
                  </w: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54E79" w:rsidRPr="00754E79" w:rsidRDefault="00754E79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754E79" w:rsidRDefault="00754E79" w:rsidP="00D1523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630D5F" w:rsidRPr="00207491" w:rsidRDefault="00630D5F" w:rsidP="00630D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7491">
              <w:rPr>
                <w:rFonts w:asciiTheme="minorHAnsi" w:hAnsiTheme="minorHAnsi" w:cstheme="minorHAnsi"/>
                <w:b/>
              </w:rPr>
              <w:t>EXTRATO PROCESSO LICITATÓRIO PREGÃO PRESENCIAL Nº. 00</w:t>
            </w:r>
            <w:r>
              <w:rPr>
                <w:rFonts w:asciiTheme="minorHAnsi" w:hAnsiTheme="minorHAnsi" w:cstheme="minorHAnsi"/>
                <w:b/>
              </w:rPr>
              <w:t>9</w:t>
            </w:r>
            <w:r w:rsidRPr="00207491">
              <w:rPr>
                <w:rFonts w:asciiTheme="minorHAnsi" w:hAnsiTheme="minorHAnsi" w:cstheme="minorHAnsi"/>
                <w:b/>
              </w:rPr>
              <w:t xml:space="preserve">/2021 </w:t>
            </w:r>
            <w:r>
              <w:rPr>
                <w:rFonts w:asciiTheme="minorHAnsi" w:hAnsiTheme="minorHAnsi" w:cstheme="minorHAnsi"/>
                <w:b/>
              </w:rPr>
              <w:t>CONTRATO</w:t>
            </w:r>
            <w:r w:rsidRPr="00207491">
              <w:rPr>
                <w:rFonts w:asciiTheme="minorHAnsi" w:hAnsiTheme="minorHAnsi" w:cstheme="minorHAnsi"/>
                <w:b/>
              </w:rPr>
              <w:t xml:space="preserve"> 0</w:t>
            </w:r>
            <w:r>
              <w:rPr>
                <w:rFonts w:asciiTheme="minorHAnsi" w:hAnsiTheme="minorHAnsi" w:cstheme="minorHAnsi"/>
                <w:b/>
              </w:rPr>
              <w:t>16</w:t>
            </w:r>
            <w:r w:rsidRPr="00207491">
              <w:rPr>
                <w:rFonts w:asciiTheme="minorHAnsi" w:hAnsiTheme="minorHAnsi" w:cstheme="minorHAnsi"/>
                <w:b/>
              </w:rPr>
              <w:t>/2021.</w:t>
            </w:r>
          </w:p>
          <w:p w:rsidR="00630D5F" w:rsidRPr="0047352E" w:rsidRDefault="00630D5F" w:rsidP="00630D5F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47352E">
              <w:rPr>
                <w:rFonts w:asciiTheme="minorHAnsi" w:hAnsiTheme="minorHAnsi" w:cstheme="minorHAnsi"/>
              </w:rPr>
              <w:t xml:space="preserve">Extrato de contrato celebrado entre o Município de Ribeirão do Pinhal, CNPJ n.º 76.968.064/0001-42 e a empresa </w:t>
            </w:r>
            <w:r w:rsidRPr="0047352E">
              <w:t>ADILSON APARECIDO DE OLIVEIRA 25556862826, CNPJ nº. 29.615.327/0001-50</w:t>
            </w:r>
            <w:r w:rsidRPr="0047352E">
              <w:rPr>
                <w:rFonts w:asciiTheme="minorHAnsi" w:hAnsiTheme="minorHAnsi" w:cstheme="minorHAnsi"/>
              </w:rPr>
              <w:t xml:space="preserve">. Objeto: contratação de serviços de alinhamento, balanceamento, </w:t>
            </w:r>
            <w:proofErr w:type="spellStart"/>
            <w:r w:rsidRPr="0047352E">
              <w:rPr>
                <w:rFonts w:asciiTheme="minorHAnsi" w:hAnsiTheme="minorHAnsi" w:cstheme="minorHAnsi"/>
              </w:rPr>
              <w:t>cambagem</w:t>
            </w:r>
            <w:proofErr w:type="spellEnd"/>
            <w:r w:rsidRPr="0047352E">
              <w:rPr>
                <w:rFonts w:asciiTheme="minorHAnsi" w:hAnsiTheme="minorHAnsi" w:cstheme="minorHAnsi"/>
              </w:rPr>
              <w:t xml:space="preserve"> </w:t>
            </w:r>
            <w:r w:rsidRPr="0047352E">
              <w:rPr>
                <w:rFonts w:asciiTheme="minorHAnsi" w:hAnsiTheme="minorHAnsi" w:cstheme="minorHAnsi"/>
                <w:bCs/>
              </w:rPr>
              <w:t xml:space="preserve">e serviços de borracharia para os veículos do Departamento Rodoviário, Secretaria de Educação, Secretaria de Saúde e Secretaria de Assistência Social conforme solicitação da </w:t>
            </w:r>
            <w:r w:rsidRPr="0047352E">
              <w:rPr>
                <w:rFonts w:asciiTheme="minorHAnsi" w:hAnsiTheme="minorHAnsi" w:cstheme="minorHAnsi"/>
              </w:rPr>
              <w:t>Secretaria de Transporte e Viação. Vigência até 10/02/2022.</w:t>
            </w:r>
            <w:r w:rsidRPr="0047352E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Pr="0047352E">
              <w:rPr>
                <w:rFonts w:asciiTheme="minorHAnsi" w:hAnsiTheme="minorHAnsi" w:cstheme="minorHAnsi"/>
              </w:rPr>
              <w:t xml:space="preserve">Data de assinatura: 11/02/2021, </w:t>
            </w:r>
            <w:r w:rsidRPr="0047352E">
              <w:t>ADILSON APARECIDO DE OLIVEIRA</w:t>
            </w:r>
            <w:r w:rsidRPr="0047352E">
              <w:rPr>
                <w:rFonts w:asciiTheme="minorHAnsi" w:hAnsiTheme="minorHAnsi" w:cstheme="minorHAnsi"/>
              </w:rPr>
              <w:t xml:space="preserve">- CPF: </w:t>
            </w:r>
            <w:r w:rsidRPr="0047352E">
              <w:t xml:space="preserve">255.568.628-26 </w:t>
            </w:r>
            <w:r w:rsidRPr="0047352E">
              <w:rPr>
                <w:rFonts w:asciiTheme="minorHAnsi" w:hAnsiTheme="minorHAnsi" w:cstheme="minorHAnsi"/>
              </w:rPr>
              <w:t>e DARTAGNAN CALIXTO FRAIZ, CPF/MF n.º 171.895.279-15.</w:t>
            </w:r>
          </w:p>
          <w:p w:rsidR="00630D5F" w:rsidRPr="00630D5F" w:rsidRDefault="00630D5F" w:rsidP="00630D5F">
            <w:pPr>
              <w:pStyle w:val="SemEspaamento"/>
              <w:rPr>
                <w:rFonts w:ascii="Arial" w:hAnsi="Arial" w:cs="Arial"/>
                <w:b/>
                <w:sz w:val="16"/>
                <w:szCs w:val="16"/>
              </w:rPr>
            </w:pPr>
            <w:r w:rsidRPr="00754E79">
              <w:rPr>
                <w:rFonts w:asciiTheme="minorHAnsi" w:hAnsiTheme="minorHAnsi" w:cstheme="minorHAnsi"/>
                <w:b/>
                <w:sz w:val="16"/>
                <w:szCs w:val="16"/>
              </w:rPr>
              <w:t>LOTE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754E7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– </w:t>
            </w:r>
            <w:r w:rsidRPr="00630D5F">
              <w:rPr>
                <w:rFonts w:ascii="Arial" w:hAnsi="Arial" w:cs="Arial"/>
                <w:b/>
                <w:sz w:val="16"/>
                <w:szCs w:val="16"/>
              </w:rPr>
              <w:t xml:space="preserve">SERVIÇOS DE BORRACHARIA (SECRETARIA DE EDUCAÇÃO) </w:t>
            </w:r>
            <w:proofErr w:type="gramStart"/>
            <w:r w:rsidRPr="00630D5F">
              <w:rPr>
                <w:rFonts w:ascii="Arial" w:hAnsi="Arial" w:cs="Arial"/>
                <w:b/>
                <w:sz w:val="16"/>
                <w:szCs w:val="16"/>
              </w:rPr>
              <w:t>-VALOR</w:t>
            </w:r>
            <w:proofErr w:type="gramEnd"/>
            <w:r w:rsidRPr="00630D5F">
              <w:rPr>
                <w:rFonts w:ascii="Arial" w:hAnsi="Arial" w:cs="Arial"/>
                <w:b/>
                <w:sz w:val="16"/>
                <w:szCs w:val="16"/>
              </w:rPr>
              <w:t>: R$ 10.560,00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3969"/>
              <w:gridCol w:w="992"/>
              <w:gridCol w:w="993"/>
            </w:tblGrid>
            <w:tr w:rsidR="00630D5F" w:rsidRPr="00754E79" w:rsidTr="00D15238">
              <w:tc>
                <w:tcPr>
                  <w:tcW w:w="562" w:type="dxa"/>
                  <w:vAlign w:val="bottom"/>
                </w:tcPr>
                <w:p w:rsidR="00630D5F" w:rsidRPr="00754E79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630D5F" w:rsidRPr="00754E79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  <w:vAlign w:val="bottom"/>
                </w:tcPr>
                <w:p w:rsidR="00630D5F" w:rsidRPr="00754E79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969" w:type="dxa"/>
                  <w:vAlign w:val="bottom"/>
                </w:tcPr>
                <w:p w:rsidR="00630D5F" w:rsidRPr="00754E79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630D5F" w:rsidRPr="00754E79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993" w:type="dxa"/>
                  <w:vAlign w:val="bottom"/>
                </w:tcPr>
                <w:p w:rsidR="00630D5F" w:rsidRPr="00754E79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630D5F" w:rsidRPr="00754E79" w:rsidTr="00D15238">
              <w:tc>
                <w:tcPr>
                  <w:tcW w:w="562" w:type="dxa"/>
                </w:tcPr>
                <w:p w:rsidR="00630D5F" w:rsidRPr="00630D5F" w:rsidRDefault="00630D5F" w:rsidP="00D15238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630D5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630D5F" w:rsidRPr="00630D5F" w:rsidRDefault="00630D5F" w:rsidP="00D1523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0D5F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vAlign w:val="center"/>
                </w:tcPr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0D5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</w:t>
                  </w:r>
                  <w:r w:rsidRPr="00630D5F">
                    <w:rPr>
                      <w:rFonts w:asciiTheme="minorHAnsi" w:hAnsiTheme="minorHAnsi" w:cstheme="minorHAnsi"/>
                      <w:sz w:val="18"/>
                      <w:szCs w:val="18"/>
                    </w:rPr>
                    <w:t>eses</w:t>
                  </w: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630D5F" w:rsidRPr="00630D5F" w:rsidRDefault="00630D5F" w:rsidP="00D1523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0D5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Serviços </w:t>
                  </w:r>
                  <w:r w:rsidRPr="00630D5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BORRACHARIA </w:t>
                  </w:r>
                  <w:r w:rsidRPr="00630D5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para manutenção e recuperação de veículos conforme especificações. Os PNEUS a serão consertados são da linha leve e pesada, em quantidades ilimitadas durante 12 meses (Pneus 1000x20; 1100x22; 175/65 R14; 175/70-R13; 175/70-R14; 185/65 R14; 185/70 R14; 185R14C195/65 R15; 205/60 R16; 205/75 R16; 215/75 – </w:t>
                  </w:r>
                  <w:proofErr w:type="gramStart"/>
                  <w:r w:rsidRPr="00630D5F">
                    <w:rPr>
                      <w:rFonts w:asciiTheme="minorHAnsi" w:hAnsiTheme="minorHAnsi" w:cstheme="minorHAnsi"/>
                      <w:sz w:val="18"/>
                      <w:szCs w:val="18"/>
                    </w:rPr>
                    <w:t>R17.</w:t>
                  </w:r>
                  <w:proofErr w:type="gramEnd"/>
                  <w:r w:rsidRPr="00630D5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5215/75 R17.5; 225/65 R16; 225/75-R16; 275/80 – R22.5 275/80 R22.5; 7.50-16; 80/100 R18; 90/90 – R18; 900x20 </w:t>
                  </w:r>
                  <w:r w:rsidRPr="00630D5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Secretaria de Educação. A EMPRESA DEVERÁ FORNECER OS MATERIAIS PARA REPAROS E CONSERTOS NOS PNEUS.</w:t>
                  </w:r>
                </w:p>
              </w:tc>
              <w:tc>
                <w:tcPr>
                  <w:tcW w:w="992" w:type="dxa"/>
                  <w:vAlign w:val="center"/>
                </w:tcPr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0D5F">
                    <w:rPr>
                      <w:rFonts w:asciiTheme="minorHAnsi" w:hAnsiTheme="minorHAnsi" w:cstheme="minorHAnsi"/>
                      <w:sz w:val="18"/>
                      <w:szCs w:val="18"/>
                    </w:rPr>
                    <w:t>880,00</w:t>
                  </w: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0D5F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10560,00</w:t>
                  </w: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630D5F" w:rsidRPr="00630D5F" w:rsidRDefault="00630D5F" w:rsidP="00630D5F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0D5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LOTE 05 – SERVIÇOS DE BORRACHARIA (SECRETARIA DE SAÚDE) </w:t>
            </w:r>
            <w:proofErr w:type="gramStart"/>
            <w:r w:rsidRPr="00630D5F">
              <w:rPr>
                <w:rFonts w:asciiTheme="minorHAnsi" w:hAnsiTheme="minorHAnsi" w:cstheme="minorHAnsi"/>
                <w:b/>
                <w:sz w:val="16"/>
                <w:szCs w:val="16"/>
              </w:rPr>
              <w:t>-VALOR</w:t>
            </w:r>
            <w:proofErr w:type="gramEnd"/>
            <w:r w:rsidRPr="00630D5F">
              <w:rPr>
                <w:rFonts w:asciiTheme="minorHAnsi" w:hAnsiTheme="minorHAnsi" w:cstheme="minorHAnsi"/>
                <w:b/>
                <w:sz w:val="16"/>
                <w:szCs w:val="16"/>
              </w:rPr>
              <w:t>: R$ 10.560,00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3969"/>
              <w:gridCol w:w="992"/>
              <w:gridCol w:w="993"/>
            </w:tblGrid>
            <w:tr w:rsidR="00630D5F" w:rsidRPr="00754E79" w:rsidTr="00D15238">
              <w:tc>
                <w:tcPr>
                  <w:tcW w:w="562" w:type="dxa"/>
                  <w:vAlign w:val="bottom"/>
                </w:tcPr>
                <w:p w:rsidR="00630D5F" w:rsidRPr="00754E79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630D5F" w:rsidRPr="00754E79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  <w:vAlign w:val="bottom"/>
                </w:tcPr>
                <w:p w:rsidR="00630D5F" w:rsidRPr="00754E79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969" w:type="dxa"/>
                  <w:vAlign w:val="bottom"/>
                </w:tcPr>
                <w:p w:rsidR="00630D5F" w:rsidRPr="00754E79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630D5F" w:rsidRPr="00754E79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993" w:type="dxa"/>
                  <w:vAlign w:val="bottom"/>
                </w:tcPr>
                <w:p w:rsidR="00630D5F" w:rsidRPr="00754E79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54E7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630D5F" w:rsidRPr="00754E79" w:rsidTr="00630D5F">
              <w:trPr>
                <w:trHeight w:val="2475"/>
              </w:trPr>
              <w:tc>
                <w:tcPr>
                  <w:tcW w:w="562" w:type="dxa"/>
                </w:tcPr>
                <w:p w:rsidR="00630D5F" w:rsidRPr="00630D5F" w:rsidRDefault="00630D5F" w:rsidP="00D15238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630D5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</w:tcPr>
                <w:p w:rsidR="00630D5F" w:rsidRPr="00630D5F" w:rsidRDefault="00630D5F" w:rsidP="00D1523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0D5F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vAlign w:val="center"/>
                </w:tcPr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0D5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</w:t>
                  </w:r>
                  <w:r w:rsidRPr="00630D5F">
                    <w:rPr>
                      <w:rFonts w:asciiTheme="minorHAnsi" w:hAnsiTheme="minorHAnsi" w:cstheme="minorHAnsi"/>
                      <w:sz w:val="18"/>
                      <w:szCs w:val="18"/>
                    </w:rPr>
                    <w:t>eses</w:t>
                  </w:r>
                  <w:proofErr w:type="gramEnd"/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630D5F" w:rsidRPr="00630D5F" w:rsidRDefault="00630D5F" w:rsidP="00D1523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0D5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Serviços </w:t>
                  </w:r>
                  <w:r w:rsidRPr="00630D5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BORRACHARIA </w:t>
                  </w:r>
                  <w:r w:rsidRPr="00630D5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para manutenção e recuperação de veículos conforme especificações. Os PNEUS a serão consertados são da linha leve e pesada, em quantidades ilimitadas durante 12 meses (Pneus 1000x20; 1100x22; 175/65 R14; 175/70-R13; 175/70-R14; 185/65 R14; 185/70 R14; 185R14C195/65 R15; 205/60 R16; 205/75 R16; 215/75 – </w:t>
                  </w:r>
                  <w:proofErr w:type="gramStart"/>
                  <w:r w:rsidRPr="00630D5F">
                    <w:rPr>
                      <w:rFonts w:asciiTheme="minorHAnsi" w:hAnsiTheme="minorHAnsi" w:cstheme="minorHAnsi"/>
                      <w:sz w:val="18"/>
                      <w:szCs w:val="18"/>
                    </w:rPr>
                    <w:t>R17.</w:t>
                  </w:r>
                  <w:proofErr w:type="gramEnd"/>
                  <w:r w:rsidRPr="00630D5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5215/75 R17.5; 225/65 R16; 225/75-R16; 275/80 – R22.5 275/80 R22.5; 7.50-16; 80/100 R18; 90/90 – R18; 900x20 </w:t>
                  </w:r>
                  <w:r w:rsidRPr="00630D5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Secretaria de Educação. A EMPRESA DEVERÁ FORNECER OS MATERIAIS PARA REPAROS E CONSERTOS NOS PNEUS.</w:t>
                  </w:r>
                </w:p>
              </w:tc>
              <w:tc>
                <w:tcPr>
                  <w:tcW w:w="992" w:type="dxa"/>
                  <w:vAlign w:val="center"/>
                </w:tcPr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0D5F">
                    <w:rPr>
                      <w:rFonts w:asciiTheme="minorHAnsi" w:hAnsiTheme="minorHAnsi" w:cstheme="minorHAnsi"/>
                      <w:sz w:val="18"/>
                      <w:szCs w:val="18"/>
                    </w:rPr>
                    <w:t>880,00</w:t>
                  </w: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0D5F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10560,00</w:t>
                  </w: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0D5F" w:rsidRPr="00630D5F" w:rsidRDefault="00630D5F" w:rsidP="00D152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754E79" w:rsidRPr="004E4D6C" w:rsidRDefault="00754E79" w:rsidP="00D152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54E79" w:rsidRDefault="00754E79" w:rsidP="00754E79">
      <w:pPr>
        <w:rPr>
          <w:rFonts w:cstheme="minorHAnsi"/>
          <w:b/>
          <w:sz w:val="16"/>
          <w:szCs w:val="16"/>
        </w:rPr>
      </w:pPr>
    </w:p>
    <w:p w:rsidR="00754E79" w:rsidRDefault="00754E79" w:rsidP="00754E79"/>
    <w:p w:rsidR="00754E79" w:rsidRDefault="00754E79" w:rsidP="00754E79"/>
    <w:p w:rsidR="00754E79" w:rsidRDefault="00754E79" w:rsidP="00754E79"/>
    <w:p w:rsidR="00754E79" w:rsidRDefault="00754E79" w:rsidP="00754E79"/>
    <w:p w:rsidR="00754E79" w:rsidRDefault="00754E79" w:rsidP="00754E79"/>
    <w:p w:rsidR="00754E79" w:rsidRDefault="00754E79" w:rsidP="00754E79"/>
    <w:p w:rsidR="00B029FC" w:rsidRDefault="00B029FC"/>
    <w:sectPr w:rsidR="00B029FC" w:rsidSect="00F713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54E79"/>
    <w:rsid w:val="0047352E"/>
    <w:rsid w:val="00630D5F"/>
    <w:rsid w:val="00754E79"/>
    <w:rsid w:val="00B0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54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754E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54E7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2021-02-11T17:43:00Z</dcterms:created>
  <dcterms:modified xsi:type="dcterms:W3CDTF">2021-02-11T18:30:00Z</dcterms:modified>
</cp:coreProperties>
</file>