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3B" w:rsidRDefault="006E283B" w:rsidP="006E283B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E283B" w:rsidRPr="00B1049C" w:rsidTr="009D06A6">
        <w:trPr>
          <w:trHeight w:val="64"/>
        </w:trPr>
        <w:tc>
          <w:tcPr>
            <w:tcW w:w="9322" w:type="dxa"/>
          </w:tcPr>
          <w:p w:rsidR="006E283B" w:rsidRPr="00BF1037" w:rsidRDefault="006E283B" w:rsidP="006E283B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88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CRS DISTRIBUIDORA DE PRODUTOS EM GERAL CNPJ nº. 47.515.013/0001-67.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>. Vigência 12 meses. Data de assinatura: 26/03/2024, CARLOS ROBERTO DE SOUZA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283B">
              <w:rPr>
                <w:rFonts w:ascii="Arial" w:hAnsi="Arial" w:cs="Arial"/>
                <w:sz w:val="16"/>
                <w:szCs w:val="16"/>
              </w:rPr>
              <w:t>CPF: 435.978.749-91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A165C0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478488</w:t>
                  </w:r>
                </w:p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Absorvente Higiênico.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Normal Com Abas. Comprimento: 16,7 CM. Largura: Mínima 10 E Máxima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 08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MULHER ATIVA.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2,13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1.065,00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269941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Álcool Etílico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Hidratado Teor Alcoólico: 70%_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70°Gl).Apresentação: Líquido. Com 01 litro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(300 ADM, 100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1200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SUPER VALE.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1600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4,55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7.280,00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269943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Álcool Etílico.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Teor Alcoólico: 70% (70°Gl). Tipo: Hidratado. Apresentação: Gel. Informações adicionais: caixa com 12 unidades. 500g. Tampa PUMP.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 Educação, 05 ADM, 20 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FACILITE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52,20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3.915,00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485390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Amaciante De Roupa.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Líquido Viscoso. Composição: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Dialquiloxietil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Hidroxietil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Metil Amônio Metil Sul. Embalagem de 02 litros. Caixa com 06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 Educação, 04 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BRILHO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SHOW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21,95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1.185,30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460658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Bacia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 Diâmetro: 34 CM Capacidade: 5,2 L. Cor: Variada Formato: Redonda.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ARQPLAST.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4,88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48,80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297841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Balde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Plástico Capacidade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8 L. Características Adicionais: Com Alça De Arame.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(04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ARQPLAST.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4,16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99,84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372442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Balde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Material Alça: Arame Galvanizado.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Preta.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(10 ADM, 06 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, 20 Saúde, 30 Educação)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ARQPLAST.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5,69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375,54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253221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Balde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 Tamanho: Grande.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15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(10 ADM, 04 Assist. 30 Educação)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ARQPLAST.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7,35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323,40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355563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Balde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Material: Plástico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ab/>
                    <w:t xml:space="preserve"> Material Alça: Arame Galvanizado.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Natural. Características Adicionais: Pegador Embutido.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10 ADM, 04 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ARQPLAST.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11,44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160,16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303848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Cera Polimento Piso.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Básica: Solvente Petróleo, Parafina, Óleo Hidrogenado, </w:t>
                  </w:r>
                  <w:proofErr w:type="spellStart"/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Ce</w:t>
                  </w:r>
                  <w:proofErr w:type="spellEnd"/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-. Cor: Amarela. Aspecto Físico: Pasta. Informações adicionais: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Cera em pasta amarela, lata 400g - caixa c/ 12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BRILHO FÁCIL.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149,50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2.990,00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451961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Condicionador Cabelos.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Cabelo Infantil. Características Adicionais: Sem Álcool E Com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Ph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Balanceado–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 12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TRALALÁ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64,50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1.290,00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419309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Copo Descartável.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Poliestireno. Capacidade: 50 ML. Aplicação: Café. Características Adicionais: Atóxico, De Acordo C/ Norma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Abnt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Nbr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14865. Cor: Branco. Com 5.000 unidades.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(ADM)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MARCA OI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Caixa 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95,86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958,60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481318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Dentifrício.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Básica: Creme Dental Com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Fluor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Ativo De (1100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Ppm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). Sabor: Menta. Tipo: Adulto. Capacidade: 90 G. Aplicação: Higiene Dental.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FREEDENT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437412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Desinfetante.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Composição: À Base De Quaternário De Amônio. Princípio Ativo: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Didecilmetilamônio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+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Biguanida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+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Tensoativos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Teor Ativo: Teor Ativo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Cerca De 0,1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%. Forma Física: Solução Aquosa. 02 litros com 06 unidades. (Marcas de qualidade igual ou superior a VEJA, MINUANO, YPÊ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).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(20 ADM, 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Saúde,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, 450 Educação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BIOKRISS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580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18,95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10.991,00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261168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Desodorizador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Essência: Lavanda. Apresentação: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Aerosol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Aplicação: Aromatizador Ambiental.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432ml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(20 ADM, 40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24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LEV &amp; UZE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7,23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607,32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446274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Escova Roupa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Corpo: Plástico.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 Cerdas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Pet. Cor Cerdas: Branca E Azul.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20 Saúde, 1000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- RESERVA E COTA MPE. MARCA DALCIN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2,21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2.276,30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42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319163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Flanela.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Algodão.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Laranja. Características Adicionais: Acabamento Nas Bordas.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(40 ADM, 20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100 Educação, 100 Saúde)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MARCA MARTINS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1,75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455,00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279329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Fósforo.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 Corpo: Madeira. Tipo: Curto.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Informações adicionais: Fósforo 40 palitos.  Embalagem com 10 unidades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MARCA SABIÁ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2,24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358100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 xml:space="preserve">Fralda descartável, tipo formato: anatômico, tamanho: médio, peso usuário: até 10 kg, características adicionais: flocos de gel, abas </w:t>
                  </w:r>
                  <w:proofErr w:type="spellStart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>antivazamento</w:t>
                  </w:r>
                  <w:proofErr w:type="spellEnd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 xml:space="preserve">, faixa ajustável, tipo adesivo fixação: fitas adesivas </w:t>
                  </w:r>
                  <w:proofErr w:type="spellStart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>multi</w:t>
                  </w:r>
                  <w:proofErr w:type="spellEnd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 xml:space="preserve"> ajustáveis, reutilizáveis, tipo usuário: infantil, uso: algodão não desfaça quando molhado. </w:t>
                  </w:r>
                  <w:proofErr w:type="spellStart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>Pct</w:t>
                  </w:r>
                  <w:proofErr w:type="spellEnd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>com</w:t>
                  </w:r>
                  <w:proofErr w:type="gramEnd"/>
                  <w:r w:rsidRPr="0012613A">
                    <w:rPr>
                      <w:rStyle w:val="SemEspaamentoChar"/>
                      <w:rFonts w:ascii="Arial" w:eastAsiaTheme="minorEastAsia" w:hAnsi="Arial" w:cs="Arial"/>
                      <w:sz w:val="16"/>
                      <w:szCs w:val="16"/>
                    </w:rPr>
                    <w:t xml:space="preserve"> 64 fraldas</w:t>
                  </w: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BABY BLESS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38,50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1.925,00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385399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Garrafa Térmica.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 Resistente. Capacidade: 1,80 L. Cor: Preta. Características Adicionais: Com Tampa Em Pressão E Ampola Em Vidro.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(04 ADM, 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12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INVICTA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47,59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1.237,34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311398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Garrafa Térmica.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Características Adicionais: Bico Direcionador E Pressão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(04 ADM, 10 Assist.)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INVICTA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40,16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562,24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392703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Guardanapo De Papel.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Celulose.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24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Cor: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Branca. Tipo Folhas: Simples. Com 50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TRÓPICOS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220,00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484679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Inseticida.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Líquido. Aplicação: Uso Doméstico.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com 12 unidades. (AEROSOL).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(01 ADM, 02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15 Educação, 24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BUZZ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87,40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3.670,80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434966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Lenço Umedecido.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Não Tecido. Dimensões: Cerca De 10 X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Componentes: C/ Emoliente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Isento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De Álcool. Característica Adicional: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Hipoalergênico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 Uso: Descartável. Uso: Infantil. Com 48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500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BABY FREE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3,38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3.380,00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601034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Limpa-Vidro.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Líquido. Composição: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Alquil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Benzeno Sulfonato E Água. 500 ML.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BIOKRISS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3,43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137,20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606002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Lixeira.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Polietileno Alta Densidade.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Com Tampa E Rodas. Aplicação: Coleta De Lixo.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(04 ADM, 04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30 Educação)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D5C19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ARQPLAST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76,89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2.921,82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440825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Lixeira.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 Reforçado.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Tampa E Pedal.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(04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 Saúde, 30 Educação)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D5C19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ARQPLAST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52,68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2.317,92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442561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Lixeira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Redonda. Características Adicionais: Com Tampa E Duas Alças.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(04 ADM, 04 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D5C19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4D5C19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ARQPLAST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31,76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254,08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299647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Lustrador Móveis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Componentes: Base De Silicone. Aroma: Campestre. Aplicação: Móveis E Superfícies Lisas. Aspecto Físico: Líquido.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(10 ADM, 10 Assist.)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WORKER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6,37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127,40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387699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Luva Para Procedimento Não Cirúrgico.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Látex Natural Íntegro E Uniforme. Tamanho: Médio. Características Adicionais: Lubrificada Com Pó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Bioabsorvível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Esterilidade: Estéril. Apresentação: Atóxica. Tipo: Ambidestra. Tipo Uso: Descartável. Modelo: Formato Anatômico. Finalidade: Resistente À Tração.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Com 100 unidades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(10 Educação, 02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Assit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NOBRE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14,55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174,60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447421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Mangueira Jardim.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Polivinila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Diâmetro: 5/16 POL. Espessura: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 MM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30 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Cristal. Uso: Jardinagem E Limpeza.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MANLUPLAST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77,56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1.163,40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337560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Mangueira Jardim.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Trançado Em Fio Poliéster. Diâmetro: 3/4 POL. Espessura: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 MM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Pressão Máxima: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BAR. Cor: Verde. Características Adicionais: Com Engate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Rosqueador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 30 metros.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(01 ADM, 01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05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MANLUPLAST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77,56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542,92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240382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Pano Prato.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Algodão.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64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Diversas (Estampado). Características Adicionais: Felpudo E Atoalhado.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 ADM, 40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MARTINS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3,93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550,20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270165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Pano Prato.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Algodão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Crú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75 CM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Branca. Características Adicionais: Absorvente/Lavável E Durável.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(500 Educação, 50 Saúde)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MARTINS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550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2,63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1.446,50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78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258123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Papel Alumínio.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Alumínio. Aplicação: Alimentação De Pessoal. Comprimento: 7,50 M. Largura: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45 CM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Apresentação: Rolo.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(100 Educação, 10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Assit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TÉRMICA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5,04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554,40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342815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Papel Higiênico.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Fibras Celulósicas. Largura: 10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CMx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30M. Cor: Branca. Características Adicionais: Picotado E Simples. Com 64 rolos. 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TRÓPICOS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Fardo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40,40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2.424,00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364463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Prato.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Aplicação: Refeição/sobremesa. Características Adicionais: Descartável. Diâmetro: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Branca. Com 10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250 Educação, 500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FONPLAST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1,21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968,00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602437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Pregador De Roupa.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Madeira. Modelo: Modelo Em "I". Características Adicionais: Com Mola. Com 12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 Educação)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PRIMAVERA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1,97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118,20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478331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Querosene.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Uso: Limpeza,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Desengraxante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Solvente. Tipo: Comum.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900ml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60 ADM, 30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240 Educação, 100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- RESERVA E COTA MPE.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PETRUS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13,06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5.615,80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446183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Rodo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Cabo: Madeira. Material Suporte: Madeira. Comprimento Suporte: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Com Espuma Na Base de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8mm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20 ADM, 06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Educação, 20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APOLO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6,05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883,30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238644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Rodo.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Cabo: Madeira. Material Suporte: Madeira. Comprimento Suporte: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Suporte E Cabo Natural. Quantidade Borrachas: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UM.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APOLO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5,68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56,80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601243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Rodo.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Cabo: Madeira Plastificada. Material Suporte: Madeira. Comprimento Suporte: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Suporte E Cabo Natural. Quantidade Borrachas: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UM. Características Adicionais: Cabo Aproximadamente 1,20 M, Com Rosca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(15 ADM, 10 Assist.)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APOLO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10,60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265,00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436764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Sabão Pó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Pó. Composição: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Tensoativo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Aniônico,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Tamponantes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Corantes. Características Adicionais: Branqueador Óptico, Essência, Alvejante E Carga. 05 kg.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(20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200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BARBAREX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17,96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3.951,20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225731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Sabonete Líquido.</w:t>
                  </w:r>
                  <w:r w:rsidRPr="0012613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Líquido Cremoso Perolado. Odor: Erva Doce. Acidez: 6,50 A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7,50 PH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Aplicação: Toucador.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Teor Ativos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10,50 A 11,50 PER. Cor: Verde Claro.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 bico dosador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 ADM, 20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150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BARBAREX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4,65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1.023,00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443278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Sabonete.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Físico*: Sólido. Composição: À Base De Manteiga De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Karité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Ilipé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E Manga. Embalagem de 90g. Sabonete </w:t>
                  </w:r>
                  <w:r w:rsidRPr="0012613A">
                    <w:rPr>
                      <w:rFonts w:ascii="Arial" w:eastAsia="Times New Roman" w:hAnsi="Arial" w:cs="Arial"/>
                      <w:i/>
                      <w:sz w:val="16"/>
                      <w:szCs w:val="16"/>
                      <w:shd w:val="clear" w:color="auto" w:fill="FFFFFF"/>
                    </w:rPr>
                    <w:t>adulto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(200 Educação, 80 Assist.)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MARAN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1,03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288,40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406249</w:t>
                  </w:r>
                </w:p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Saco De Algodão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Alvejado. Tamanho: 40 X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Branca. Aplicação: Limpeza. Características Adicionais: Tecido Liso Sem Furos, Costurado. Material: 100% Algodão.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MARTINS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6,37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700,70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382626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Saco.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 Transparente. Aplicação: Acondicionamento De Alimentos. Capacidade: 4 Kg. Cor: Incolor. Características Adicionais: Bobina Picotada. Informações adicionais: bobina com 500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FLEXI FREEZER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Bobina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24,86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248,60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402414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Shampoo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Neutro. Aplicação: Infantil, Cabelos Normais 200 ml. Com 12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TRALALÁ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114,14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228,28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402413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Shampoo</w:t>
                  </w: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Neutro. Aplicação: Adulto, Cabelos Normais.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EKOPURE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7,23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347,04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405153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Solução Limpeza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Básica: Ácido Fosfórico. Finalidade: Limpeza Alumínio. Características Adicionais: Incolor, Antioxidante.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(40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BARBAREX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2,29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114,50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382738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Solução Limpeza </w:t>
                  </w:r>
                  <w:r w:rsidRPr="0012613A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Multiuso</w:t>
                  </w: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Básica: Cloreto De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Alquil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Dimetil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Benzil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Amônio. Aspecto Físico: Líquido. Características Adicionais: Aroma De </w:t>
                  </w:r>
                  <w:proofErr w:type="spell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Eucalípto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500 ml.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(3450 Educação, 60 ADM, 30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500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BIOKRISS.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4040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1,92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7.756,80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453321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Talco - Uso Farmacêutico.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Pó. Característica Adicional: Reagente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Usp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Farmacopeia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Européia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Bp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Fórmula Química: 3mgo·4sio2·H2o (Silicato De Magnésio). Número De Referência Química: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14807-96-6. (Talco Infantil 200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gr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).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(30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60 Educação 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TRALALÁ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1.260,00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117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416699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Toalha De Papel.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Celulose (100% Fibras Naturais). Tipo Folha: Dupla.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Cor: Branca. Características Adicionais: Alto Grau De Absorção. Aplicação: Limpeza Em Geral. Com 02 rolos e 12 pacotes.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(20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 Saúde, 10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SIRIUS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Fardo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3,88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310,40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409552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Toalha Rosto.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90% Algodão E 10% Poliéster. Cor: Branca.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Características Adicionais: 500 G/M2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Costura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Dupla Nas Bordas. Tipo: Felpuda.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(20 ADM, 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DALTEXTIL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7,90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1.027,00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307429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Vassoura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Cerdas: Náilon. Material Cabo: Madeira. Material Cepa: Plástico Resistente. Comprimento Cepa: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 Cerdas: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14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 Cepa: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 Cepa: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 Cabo: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115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(30 ADM, 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Educação, 30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DESAFIO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5,95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1.011,50</w:t>
                  </w:r>
                </w:p>
              </w:tc>
            </w:tr>
            <w:tr w:rsidR="006E283B" w:rsidRPr="007A3553" w:rsidTr="006E283B">
              <w:trPr>
                <w:trHeight w:val="143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84.103,60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89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ADEMIR PADRO CNPJ nº. 08.479.062/0001-30.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>. Vigência 12 meses. Data de assinatura: 26/03/2024, ADEMIR PADRO CPF: 080.432.258-93e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A165C0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310507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Água Sanitária.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Química: Hipoclorito De Sódio, Hidróxido De Sódio, Cloreto Cor: Incolor. Aplicação: Lavagem E Alvejante De Roupas, Banheiras, Pias, Tipo: Comum. Com 01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litro.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(Marcas de qualidade igual ou superior a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Q’Boa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Brilhante, YPÊ).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240 ADM, 200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500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SUPER FORTE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940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1,70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1.598,00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419551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Sabão Pó.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Pó. Composição: Água,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Alquil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Benzeno Sulfato De Sódio, Corante, Ca. Características Adicionais: Amaciante.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PESO LÍQUIDO: 1,6kg.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(300 ADM, 60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200 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SAúde</w:t>
                  </w:r>
                  <w:proofErr w:type="spell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DESOMAX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10,08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5.644,80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7.242,80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MULTISUL COMÉRCIO E DISTRIBUIÇÃO LTDA CNPJ sob nº. 12.811.487/0001-71.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>. Vigência 12 meses. Data de assinatura: 26/03/2024, FRANCIELE ROVER BIANCHI CPF: 980.590-090-87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A165C0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463962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Avental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Polivinila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Branca. Características Adicionais: Sem Bolso. Aplicação: Cozinha Industrial. Tamanho: Único.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(25 ADM, 10 Assist.)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PLASTCOR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10,51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367,50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285215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Bacia.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Tamanho: Médio. Capacidade: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8 L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Azul.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ARQPLAST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375,00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279853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Colher Descartável.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Cor: Incolor. Aplicação: Sobremesa. Com 50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CROPAC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5,07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253,50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331870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Escova Limpeza Geral.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Corpo: Plástico.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 Cerdas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Polipropileno. Características Adicionais: Copo Plástico. Aplicação: Vaso Sanitário.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(10 ADM, 08 Assist. 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100 Educação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LET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4,96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585,28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271594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Filme Embalagem.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Polivinila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 Filme: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Esticável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28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100 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Transmitância: Transparente.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LUSAFILM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10,24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102,40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452771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Filme Embalagem.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Polivinila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 Filme: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Esticável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28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Transmitância: Transparente.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LUSAFILM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4,89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48,90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319617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Lixeira.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Com Tampa E Pedal. Diâmetro: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28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Cor: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branca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(ADM)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ARQPLAST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27,45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137,25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241725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Palha Aço.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Carbono. Abrasividade: Média. Aplicação: Limpeza Em Geral. 25gr.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(04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30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VEJA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1,86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63,24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422384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Papel Alumínio.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Alumínio.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65 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45 CM. Apresentação: Rolo.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TÉRMICA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42,20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84,40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81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311829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Pote Alimentos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Capacidade: 100 ML. Características Adicionais: Descartável, Com Tampa, Plástico Resistente, Atóxico. Aplicação: Acondicionamento De Alimentos. Com 200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COPOZAN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tabs>
                      <w:tab w:val="left" w:pos="54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34,35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103,05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422221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Sabonete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Sólido. Peso: 90 G. Características Adicionais: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Hipoalergenico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Sem Corantes. Com 12 unidades (INFANTIL).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(10 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, 10 Educação)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BABY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33,70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674,00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252683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Saponáceo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Composição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Tensoativos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Anionico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Nao-Anionico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Espessante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Aplicação: Limpeza Pisos, Paredes E Louças Características Adicionais: Componente Ativo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Biodegradavel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Linear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Alquibenzeno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Aspecto Físico: Cremoso.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PROQUIL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6,28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62,80</w:t>
                  </w:r>
                </w:p>
              </w:tc>
            </w:tr>
            <w:tr w:rsidR="006E283B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2.857,67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COMERCIAL TXV COMÉRCIO E SERVIÇOS LTDA CNPJ nº. 22.906.038/0001-60.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>. Vigência 12 meses. Data de assinatura: 26/03/2024, GABRIEL TEIXEIRA VIANA CPF: 082.361.706-83e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A165C0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E283B" w:rsidRPr="007A3553" w:rsidTr="006E283B">
              <w:tc>
                <w:tcPr>
                  <w:tcW w:w="568" w:type="dxa"/>
                </w:tcPr>
                <w:p w:rsidR="006E283B" w:rsidRPr="0012613A" w:rsidRDefault="006E283B" w:rsidP="006E283B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6E283B" w:rsidRPr="0012613A" w:rsidRDefault="006E283B" w:rsidP="006E28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471264</w:t>
                  </w:r>
                </w:p>
              </w:tc>
              <w:tc>
                <w:tcPr>
                  <w:tcW w:w="4536" w:type="dxa"/>
                </w:tcPr>
                <w:p w:rsidR="006E283B" w:rsidRPr="0012613A" w:rsidRDefault="006E283B" w:rsidP="006E283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Bacia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Plástico Capacidade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1,5 L.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ERCAPLAST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6E283B" w:rsidRPr="0012613A" w:rsidRDefault="006E283B" w:rsidP="006E28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E283B" w:rsidRPr="0012613A" w:rsidRDefault="006E283B" w:rsidP="006E28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4,97</w:t>
                  </w:r>
                </w:p>
              </w:tc>
              <w:tc>
                <w:tcPr>
                  <w:tcW w:w="992" w:type="dxa"/>
                </w:tcPr>
                <w:p w:rsidR="006E283B" w:rsidRPr="0012613A" w:rsidRDefault="006E283B" w:rsidP="006E283B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19,88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370374" w:rsidRDefault="006E283B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370374" w:rsidRPr="00370374">
              <w:rPr>
                <w:rFonts w:ascii="Arial" w:hAnsi="Arial" w:cs="Arial"/>
                <w:sz w:val="16"/>
                <w:szCs w:val="16"/>
              </w:rPr>
              <w:t>MARYMED DISTRIBUIDORA DE MEDICAMENTOS E CORRELATOS LTDA CNPJ nº. 23.121.920/0001-63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Vigência 12 meses. Data de assinatura: 26/03/2024, </w:t>
            </w:r>
            <w:r w:rsidR="00370374" w:rsidRPr="00370374">
              <w:rPr>
                <w:rFonts w:ascii="Arial" w:hAnsi="Arial" w:cs="Arial"/>
                <w:sz w:val="16"/>
                <w:szCs w:val="16"/>
              </w:rPr>
              <w:t>CARLOS ROBERTO DE SOUZA</w:t>
            </w:r>
            <w:r w:rsidR="00370374"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0374" w:rsidRPr="00370374">
              <w:rPr>
                <w:rFonts w:ascii="Arial" w:hAnsi="Arial" w:cs="Arial"/>
                <w:sz w:val="16"/>
                <w:szCs w:val="16"/>
              </w:rPr>
              <w:t>CPF: 435.978.749-91</w:t>
            </w:r>
            <w:r w:rsidR="00370374"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A165C0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0F29B5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237924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Bacia.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Tamanho: Grande. Diâmetro: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ARQPLAST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26,95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1.347,50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419187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Coador Café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100% Algodão Características Adicionais: Com Cabo De Madeira. 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(23X24CM).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(60 ADM, 04 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GALITOS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8,77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561,28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451961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Condicionador Cabelos.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Cabelo Infantil. Características Adicionais: Sem Álcool E Com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Ph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Balanceado–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NUTRIEX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12,24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122,40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413185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Copo Descartável.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Polipropileno. Capacidade: 180 ML. Aplicação: Água. Características Adicionais: </w:t>
                  </w:r>
                  <w:proofErr w:type="spellStart"/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Abnt</w:t>
                  </w:r>
                  <w:proofErr w:type="spellEnd"/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/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Nbr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14.865. Cor: Branco. Com 2500 unidades.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(30 ADM, 25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40 Educação, 100 Saúde)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- RESERVA E COTA MPE. MARCA IBRAS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79,50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15.502,50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484680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Desodorizador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 Sanitário.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Paradicloro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Benzeno Min 98%. Essência: Eucalipto. Aspecto Físico: Em Pedra. Características Adicionais: Suporte Plástico Para Vaso Sanitário.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(50 ADM, 20 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SANY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1,47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102,90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603497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Escova Dental.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Cabo: Plástico. Tipo Cabo: Anatômico. Tipo Cabeça: Média. Modelo: Macio. Aplicação: Orientação De Profilaxia E Higiene. Características Adicionais Cabo: Emborrachado. Características Adicionais: Cantos Arredondados. Tipo Cerdas: Pontas Arredondadas. Adulto. 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MEDFIO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55,00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275724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Escova Dental.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 Cerdas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Nailon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Poliester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Material Cabo: Plástico Emborrachado. Tipo Cabeça: Com Cantos Arredondados. Modelo: Extra Macia. Aplicação: Criança. Características Adicionais Cabo: C/ Motivos Infantis. Tipo Cerdas: Pontas Polidas.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MEDFIO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0,96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48,00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208957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Luva De Proteção.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Borracha. Aplicação: Limpeza. Tipo Punho: Curto. Tamanho: Grande. Cor: Amarela. Acabamento Palma: Antiderrapante. Esterilidade: Não Esterilizada. Características Adicionais: Sem Forro.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INOVEN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1,88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470,00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208989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Luva De Proteção.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Borracha. Aplicação: Limpeza. Tipo Punho: Curto. Tamanho: Médio. Cor: Amarela. Acabamento Palma: Antiderrapante. Esterilidade: Não Esterilizada. Características Adicionais: Sem Forro.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INOVEN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1,83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457,50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66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209021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Luva De Proteção.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Borracha. Aplicação: Limpeza. Tipo Punho: Curto. Tamanho: Pequeno. Cor: Amarela. Acabamento Palma: Antiderrapante. Esterilidade: Não Esterilizada. Características Adicionais: Sem Forro.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INOVEN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1,83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457,50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419358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Pá Coletora Lixo.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Coletor: Aço Galvanizado. Material Cabo: Madeira. Comprimento Cabo: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90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18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(05 ADM, 50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LOCATELLI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6,92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380,60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465035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Palito.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Bambu.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Aplicação: Algodão Doce. Tipo: Pontas Achatadas. Com 50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(40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LOCATELLI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8,42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1.178,80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298406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Sabão Barra.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Básica: Sabão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Glicerinado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Neutro. Características Adicionais: 1ª Qualidade. Com 05 barras. 200gr.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(20 ADM, 270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1000 Educação, 12 Saúde)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. - RESERVA E COTA MPE.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MARCA BARRA NOVA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1302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6,45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8.397,90</w:t>
                  </w:r>
                </w:p>
              </w:tc>
            </w:tr>
            <w:tr w:rsidR="00370374" w:rsidRPr="007A3553" w:rsidTr="006E283B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29.081,88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GRÁFICA E EDITORA VALENTE FARTURA LTDA CNPJ nº. 02.364.672/0001-01.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>. Vigência 12 meses. Data de assinatura: 26/03/2024, NEZILDA PEREIRA DA SILVA SENE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CPF: 065.366.438-95e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E51E1C">
              <w:tc>
                <w:tcPr>
                  <w:tcW w:w="56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A165C0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602198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Balão Festa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Borracha Natural, Látex. Cor: Liso, C/ Cor Variada Tamanho: Nº 9.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FOLIA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10,39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207,80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358131</w:t>
                  </w:r>
                </w:p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Fralda descartável, tipo formato: anatômico, tamanho: médio, peso usuário: de 40 a 70 kg, características adicionais: flocos de gel, abas </w:t>
                  </w:r>
                  <w:proofErr w:type="spell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antivazamento</w:t>
                  </w:r>
                  <w:proofErr w:type="spell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faixa ajustável, tipo adesivo fixação: fitas adesivas </w:t>
                  </w:r>
                  <w:proofErr w:type="spell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multi</w:t>
                  </w:r>
                  <w:proofErr w:type="spell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ajustáveis, tipo usuário: </w:t>
                  </w:r>
                  <w:r w:rsidRPr="0012613A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adulto,</w:t>
                  </w: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uso: algodão não desfaça quando molhado. </w:t>
                  </w:r>
                  <w:proofErr w:type="spell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Pct</w:t>
                  </w:r>
                  <w:proofErr w:type="spell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</w:t>
                  </w:r>
                  <w:proofErr w:type="gram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46 fraldas.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GUTO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59,50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1.190,00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238060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Lixeira.</w:t>
                  </w:r>
                  <w:r w:rsidRPr="0012613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Plástico, Capacidade: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15 L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Tipo: Com tampa E Pedal, Altura: 34 CM, Cor: Branca,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Largura: 25 CM.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PBS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28,40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568,00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342131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Pano Limpeza.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100% Algodão.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Gramatura 160g/M, Alvejado, Armação Tela. Tipo: Saco XADREZ.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(200 ADM, 10 Assist.)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CHAPA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3,93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825,30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344190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Saco De Algodão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Cru. Tamanho: 60 X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Branca. Aplicação: Limpeza De Chão. Peso: 150 G.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CLAPA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3,37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370,70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349022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Saco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Papel Altura: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13 CM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Largura: 11 CM para pipoca. Com 500 unidades.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(04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CHINA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tabs>
                      <w:tab w:val="left" w:pos="245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15,85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1.648,40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394459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Saco Plástico Lixo.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Preta.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53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Peça Única/Suporta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10kg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/Identificado/Etiquetado. Espessura: 0,10 MM. Aplicação: Coleta De Lixo. Material: Polietileno Alta Densidade.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(1000 ADM, 2000 Saúde) </w:t>
                  </w:r>
                  <w:r w:rsidRPr="00A817C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A817C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KLAN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0,34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1.020,00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420497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Saco Plástico Lixo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Preta.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Espessura: 0,012 Micra. Aplicação: Coleta De Lixo. Cor: Verde ou preto.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75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Espessura: 0,10 Micra. Normas Técnicas: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Nbr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9190 E 9191. Material: Polietileno.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(1000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10000 Saúde) </w:t>
                  </w:r>
                  <w:r w:rsidRPr="00A817C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KLAN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11000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0,54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5.940,00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374970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Saco Plástico Lixo.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Capacidade: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Preta.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59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62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Material Orgânico. Espessura: 0,08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Normas Técnicas: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Nbr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9190 E 9191. Material: Polietileno.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(3000 ADM, 200 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Assit</w:t>
                  </w:r>
                  <w:proofErr w:type="spellEnd"/>
                  <w:proofErr w:type="gramStart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5000 Saúde) </w:t>
                  </w:r>
                  <w:r w:rsidRPr="00A817C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KLAN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8200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0,18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1.476,00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300032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Saco.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 Transparente. Aplicação: Acondicionamento De Alimentos. Capacidade: 7 KG. Cor: Incolor. Características Adicionais: Bobina Picotada. Informações adicionais: bobina com 500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CP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70374" w:rsidRPr="00A817C6" w:rsidRDefault="00370374" w:rsidP="00E51E1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A817C6">
                    <w:rPr>
                      <w:rFonts w:ascii="Arial" w:eastAsia="Times New Roman" w:hAnsi="Arial" w:cs="Arial"/>
                      <w:sz w:val="14"/>
                      <w:szCs w:val="14"/>
                    </w:rPr>
                    <w:t>Bobina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36,50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365,00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116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459504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Toalha Banho.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Poliéster E Algodão. Medidas Mínimas (C X L): 1,50 X 0,80 M. Cor: Com Cor.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LUZIANI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13,95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139,50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424890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Toalha De Papel.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100% Fibra Celulose Virgem. Tipo Folha: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Interfolha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Dobras. Comprimento: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21,50 CM. Cor: Branca. Características Adicionais: Gofrado, Gramatura: 23 G/M2. Com 1000 folhas.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(30 ADM, 20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1000 Saúde 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ROMA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Fardo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9,35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9.817,50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23.568,20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KF COMÉRCIO DE PRODUTOS DE LIMPEZA LTDA CNPJ nº. 29.755.673/0001-33.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>. Vigência 12 meses. Data de assinatura: 26/03/2024, KELLY CRISTINA CRUZ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CPF: 034.384.359-50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E51E1C">
              <w:tc>
                <w:tcPr>
                  <w:tcW w:w="56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A165C0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342630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Cera Polimento Piso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Básica: Carnaúba, Polietileno, Solventes E Conservantes. Características Adicionais: Aroma Suave. Cor: Vermelha e Amarela. Aspecto Físico: Líquido.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750ml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 (Marcas de qualidade igual ou superior a BRILHO FÁCIL, DESTAC, POLIFLOR, BRAVO).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(100 ADM, 40 </w:t>
                  </w:r>
                  <w:proofErr w:type="spellStart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POLITRIZ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6,30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882,00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SEXTAK COMERCIAL DE ALIMENTOS LTDA CNPJ nº. 51.817.454/0001-90.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>. Vigência 12 meses. Data de assinatura: 26/03/2024, ALEXANDRE SEXTAK BATISTELA JUNIOR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CPF: 800.919.849-80e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E51E1C">
              <w:tc>
                <w:tcPr>
                  <w:tcW w:w="56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A165C0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603517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Detergente.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Lauril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Éter, Sulfato De Sódio, Álcool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Laurico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Etox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Aplicação: Limpeza Em Geral. Aroma: Neutro. Características Adicionais: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Ph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6,5 A 7,5. Aspecto Físico: Líquido. 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(Marcas de qualidade igual ou superior a VEJA, MINUANO, YPÊ, LIMPOL).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200 ADM, 100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500 Saúde, 7200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VIDA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8000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1,20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9.600,00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BRANDELERO NEGÓCIOS LTDA CNPJ nº. 37.731.282/0001-07.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>. Vigência 12 meses. Data de assinatura: 26/03/2024, GABRIEL BRANDELERO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CPF: 080.173.029-59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E51E1C">
              <w:tc>
                <w:tcPr>
                  <w:tcW w:w="56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A165C0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419326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Esponja Limpeza.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Espuma / Nylon. Espessura Mínima: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20 MM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 Mínimo: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110 MM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Aplicação: Utensílios E Limpeza Em Geral. Abrasividade: Mínima / Média. Largura Mínima: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75 MM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. Características Adicionais: Dupla Face. Formato: Retangular. (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1000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Educação, 100 ADM, 100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200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NOBRE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1400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0,43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602,00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358087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Fralda descartável, tipo: </w:t>
                  </w:r>
                  <w:proofErr w:type="spell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hipoalergênico</w:t>
                  </w:r>
                  <w:proofErr w:type="spell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tipo formato: anatômico, tamanho: pequeno, peso usuário: até 5 kg, características adicionais: flocos de gel, abas </w:t>
                  </w:r>
                  <w:proofErr w:type="spell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antivazamento</w:t>
                  </w:r>
                  <w:proofErr w:type="spell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faixa ajustável, tipo adesivo fixação: fitas adesivas </w:t>
                  </w:r>
                  <w:proofErr w:type="spell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multi</w:t>
                  </w:r>
                  <w:proofErr w:type="spell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ajustáveis, reutilizáveis, tipo usuário: </w:t>
                  </w:r>
                  <w:r w:rsidRPr="0012613A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infantil,</w:t>
                  </w: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uso: algodão não desfaça quando molhado. </w:t>
                  </w:r>
                  <w:proofErr w:type="spell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Pct</w:t>
                  </w:r>
                  <w:proofErr w:type="spell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</w:t>
                  </w:r>
                  <w:proofErr w:type="gramEnd"/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80 fraldas. </w:t>
                  </w:r>
                  <w:r w:rsidRPr="0012613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LIPPY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BABY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2.100,00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343298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Hipoclorito De Sódio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Líquido Amarelo Esverdeado. Concentração: Teor Mínimo De 10 % De Cloro Ativo. Características Adicionais: Produto Concentrado, Não Estabilizado. 05 litros.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BRILHO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MÁGICO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tabs>
                      <w:tab w:val="left" w:pos="38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23,90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478,00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443004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Papel Higiênico.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Celulose Virgem. Largura: 10 CM x30m. Cor: Branca. Características Adicionais: Picotado, Folha Dupla. Com 64 rolos.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60 ADM, 10 Assist. 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300 Educação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, 60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- RESERVA E COTA MPE.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SIRIUS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Fardo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27.950,00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31.130,00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CARLOS EDUARDO DE SOUZA BORGES LTDA CNPJ nº. 07.067.855/0001-89.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>. Vigência 12 meses. Data de assinatura: 26/03/2024, CARLOS EDUARDO DE SOUZA BORGES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CPF: 005.959.549-36e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E51E1C">
              <w:tc>
                <w:tcPr>
                  <w:tcW w:w="56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lastRenderedPageBreak/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A165C0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481018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Esponja Limpeza.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Lã Aço. Aplicação: Limpeza Geral. Com 08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(20 ADM, 30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700 Educação, 50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AÇOBAN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1,66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1.328,00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222691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Galocha.</w:t>
                  </w:r>
                  <w:r w:rsidRPr="0012613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Borracha. Tipo Cano: Médio. Cor: </w:t>
                  </w:r>
                  <w:proofErr w:type="spellStart"/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Preta.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Tamanho</w:t>
                  </w:r>
                  <w:proofErr w:type="spell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Médio. Características Adicionais: Antiderrapante.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Tamanho: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º35,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36,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37,38 e 40.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Características Adicionais: Antiderrapante.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(10 ADM, 06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12 Saúde)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7 LÉGUAS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48,97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1.371,16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297847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Garrafa Térmica.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Capacidade: 0,50 L. Cor: Azul Escuro. Formato: Cilíndrico. Características. Adicionais: Com Tampa </w:t>
                  </w: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Roscável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Ampola Em Vidro.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02 ADM, 04 Assist.)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TERMOLAR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28,35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170,10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222381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Prato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Papelão. Aplicação: Serviço Informal. Tamanho: Médio. Características Adicionais: Descartável. Com 100 unidades. Medidas aproximadas 18x18cm.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 branco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TOMAROZI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36,82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184,10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338781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Vassoura Jardinagem.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Altura: 44,50 CM.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Material Cerdas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Palha. Quantidade Palha: 22 UM. Tipo: Fixa. Características Adicionais: Cabo Regulável E Largura 37,40cm. Tipo Lâmina: Metálica E Chata.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(30 Educação, 04 Assist.)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FAMASTIL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14,26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484,84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3.538,20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QUÍMICA SANTA CECÍLIA LTDA CNPJ nº. 53.379.354/0001-55.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>. Vigência 12 meses. Data de assinatura: 26/03/2024, CLÁUDIA CRISTINA MOLIANI CPF: 878.130.769-15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E51E1C">
              <w:tc>
                <w:tcPr>
                  <w:tcW w:w="56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A165C0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434597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Essência Aromática.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Líquido. Tipo De Origem: Artificial. Odor: Fragrância Artificial.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120ml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(10 ADM, 40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30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PROVITA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4,75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380,00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9D06A6" w:rsidRDefault="00370374" w:rsidP="009D06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06A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PIZANI EQUIPAMENTOS DE SEGURANÇA LTDA CNPJ nº. 19.611.064/0001-57. Objeto: registro de preços para </w:t>
            </w:r>
            <w:r w:rsidRPr="009D06A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9D06A6">
              <w:rPr>
                <w:rFonts w:ascii="Arial" w:hAnsi="Arial" w:cs="Arial"/>
                <w:sz w:val="16"/>
                <w:szCs w:val="16"/>
              </w:rPr>
              <w:t xml:space="preserve">. Vigência 12 meses. Data de assinatura: 26/03/2024, </w:t>
            </w:r>
            <w:r w:rsidR="009D06A6" w:rsidRPr="009D06A6">
              <w:rPr>
                <w:rFonts w:ascii="Arial" w:hAnsi="Arial" w:cs="Arial"/>
                <w:sz w:val="16"/>
                <w:szCs w:val="16"/>
              </w:rPr>
              <w:t>ADEMIR PIZANI CPF: 197.344.259-00</w:t>
            </w:r>
            <w:r w:rsidRPr="009D06A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E51E1C">
              <w:tc>
                <w:tcPr>
                  <w:tcW w:w="56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A165C0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0F29B5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341165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Luva Borracha.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Látex Natural. Tamanho: Pequena, Média e Grande. Cor: Amarela. Características Adicionais: Antiderrapante Com Forro. Tipo: Cano Longo. Tipo Proteção: Produtos Químicos. 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(15 ADM, 20 Assist.)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PLASTCOR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9,55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334,25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208908</w:t>
                  </w: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 xml:space="preserve">Luva De Proteção.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Material: Borracha. Aplicação: Limpeza. Tipo Punho: Longo. Tamanho: Pequeno, médio e grande. Cor: Verde. Acabamento Palma: Antiderrapante. Esterilidade: Não Esterilizada. Características Adicionais: Com Forro.</w:t>
                  </w:r>
                  <w:r w:rsidRPr="0012613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(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15 ADM, 20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 Saúde)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MARCA PLASTCOR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6,26</w:t>
                  </w: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532,10</w:t>
                  </w:r>
                </w:p>
              </w:tc>
            </w:tr>
            <w:tr w:rsidR="00370374" w:rsidRPr="007A3553" w:rsidTr="00E51E1C">
              <w:tc>
                <w:tcPr>
                  <w:tcW w:w="568" w:type="dxa"/>
                </w:tcPr>
                <w:p w:rsidR="00370374" w:rsidRPr="0012613A" w:rsidRDefault="00370374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70374" w:rsidRPr="0012613A" w:rsidRDefault="00370374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370374" w:rsidRPr="0012613A" w:rsidRDefault="00370374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70374" w:rsidRPr="0012613A" w:rsidRDefault="00370374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70374" w:rsidRPr="0012613A" w:rsidRDefault="00370374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866,35</w:t>
                  </w:r>
                </w:p>
              </w:tc>
            </w:tr>
          </w:tbl>
          <w:p w:rsidR="009D06A6" w:rsidRPr="001A09C1" w:rsidRDefault="009D06A6" w:rsidP="009D06A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100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D06A6" w:rsidRPr="009D06A6" w:rsidRDefault="009D06A6" w:rsidP="009D06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06A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DALO EMPREENDIMENTOS LTDA CNPJ nº. 49.709.450/0001-47. Objeto: registro de preços para </w:t>
            </w:r>
            <w:r w:rsidRPr="009D06A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9D06A6">
              <w:rPr>
                <w:rFonts w:ascii="Arial" w:hAnsi="Arial" w:cs="Arial"/>
                <w:sz w:val="16"/>
                <w:szCs w:val="16"/>
              </w:rPr>
              <w:t>. Vigência 12 meses. Data de assinatura: 26/03/2024</w:t>
            </w:r>
            <w:proofErr w:type="gramStart"/>
            <w:r w:rsidRPr="009D06A6">
              <w:rPr>
                <w:rFonts w:ascii="Arial" w:hAnsi="Arial" w:cs="Arial"/>
                <w:sz w:val="16"/>
                <w:szCs w:val="16"/>
              </w:rPr>
              <w:t>, RENITA</w:t>
            </w:r>
            <w:proofErr w:type="gramEnd"/>
            <w:r w:rsidRPr="009D06A6">
              <w:rPr>
                <w:rFonts w:ascii="Arial" w:hAnsi="Arial" w:cs="Arial"/>
                <w:sz w:val="16"/>
                <w:szCs w:val="16"/>
              </w:rPr>
              <w:t xml:space="preserve"> BERLEZ BUDAL CPF: 274.435.909-20</w:t>
            </w:r>
            <w:r w:rsidRPr="009D06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06A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9D06A6" w:rsidRPr="00EF6151" w:rsidTr="00E51E1C">
              <w:tc>
                <w:tcPr>
                  <w:tcW w:w="568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D06A6" w:rsidRPr="00A165C0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D06A6" w:rsidRPr="007A3553" w:rsidTr="00E51E1C">
              <w:tc>
                <w:tcPr>
                  <w:tcW w:w="568" w:type="dxa"/>
                </w:tcPr>
                <w:p w:rsidR="009D06A6" w:rsidRPr="0012613A" w:rsidRDefault="009D06A6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845" w:type="dxa"/>
                </w:tcPr>
                <w:p w:rsidR="009D06A6" w:rsidRPr="0012613A" w:rsidRDefault="009D06A6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425748</w:t>
                  </w:r>
                </w:p>
              </w:tc>
              <w:tc>
                <w:tcPr>
                  <w:tcW w:w="4536" w:type="dxa"/>
                </w:tcPr>
                <w:p w:rsidR="009D06A6" w:rsidRPr="0012613A" w:rsidRDefault="009D06A6" w:rsidP="00E51E1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Pano Limpeza. </w:t>
                  </w: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100% Algodão. Comprimento: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Lavado, Alvejado, Bainha. 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(400 Educação, 120 Saúde)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CAEBITEX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9D06A6" w:rsidRPr="0012613A" w:rsidRDefault="009D06A6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708" w:type="dxa"/>
                </w:tcPr>
                <w:p w:rsidR="009D06A6" w:rsidRPr="0012613A" w:rsidRDefault="009D06A6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D06A6" w:rsidRPr="0012613A" w:rsidRDefault="009D06A6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9D06A6" w:rsidRPr="0012613A" w:rsidRDefault="009D06A6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1.560,00</w:t>
                  </w:r>
                </w:p>
              </w:tc>
            </w:tr>
          </w:tbl>
          <w:p w:rsidR="009D06A6" w:rsidRPr="001A09C1" w:rsidRDefault="009D06A6" w:rsidP="009D06A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D06A6" w:rsidRPr="009D06A6" w:rsidRDefault="009D06A6" w:rsidP="009D06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06A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LC COMÉRCIO DE EMBALAGENS LTDA CNPJ nº. 47.190.313/0001-13. Objeto: registro de preços para </w:t>
            </w:r>
            <w:r w:rsidRPr="009D06A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9D06A6">
              <w:rPr>
                <w:rFonts w:ascii="Arial" w:hAnsi="Arial" w:cs="Arial"/>
                <w:sz w:val="16"/>
                <w:szCs w:val="16"/>
              </w:rPr>
              <w:t>. Vigência 12 meses. Data de assinatura: 26/03/2024, LUIS CARLOS TOMAZELLI CPF: 497.121.100-44e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9D06A6" w:rsidRPr="00EF6151" w:rsidTr="00E51E1C">
              <w:tc>
                <w:tcPr>
                  <w:tcW w:w="568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D06A6" w:rsidRPr="00A165C0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D06A6" w:rsidRPr="007A3553" w:rsidTr="00E51E1C">
              <w:tc>
                <w:tcPr>
                  <w:tcW w:w="568" w:type="dxa"/>
                </w:tcPr>
                <w:p w:rsidR="009D06A6" w:rsidRPr="0012613A" w:rsidRDefault="009D06A6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105</w:t>
                  </w:r>
                </w:p>
              </w:tc>
              <w:tc>
                <w:tcPr>
                  <w:tcW w:w="845" w:type="dxa"/>
                </w:tcPr>
                <w:p w:rsidR="009D06A6" w:rsidRPr="0012613A" w:rsidRDefault="009D06A6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279960</w:t>
                  </w:r>
                </w:p>
              </w:tc>
              <w:tc>
                <w:tcPr>
                  <w:tcW w:w="4536" w:type="dxa"/>
                </w:tcPr>
                <w:p w:rsidR="009D06A6" w:rsidRPr="0012613A" w:rsidRDefault="009D06A6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Saco</w:t>
                  </w:r>
                  <w:r w:rsidRPr="001261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Cor: Incolor. Aplicação: Acondicionamento De Alimentos. Características Adicionais: Bobina Picotada. Altura: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42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29 CM</w:t>
                  </w:r>
                  <w:proofErr w:type="gramEnd"/>
                  <w:r w:rsidRPr="0012613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Transmitância: Transparente. Com 500 unidades. 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TUBESPACK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9D06A6" w:rsidRPr="0012613A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9D06A6" w:rsidRPr="0012613A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D06A6" w:rsidRPr="0012613A" w:rsidRDefault="009D06A6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25,06</w:t>
                  </w:r>
                </w:p>
              </w:tc>
              <w:tc>
                <w:tcPr>
                  <w:tcW w:w="992" w:type="dxa"/>
                </w:tcPr>
                <w:p w:rsidR="009D06A6" w:rsidRPr="0012613A" w:rsidRDefault="009D06A6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50,12</w:t>
                  </w:r>
                </w:p>
              </w:tc>
            </w:tr>
          </w:tbl>
          <w:p w:rsidR="009D06A6" w:rsidRPr="001A09C1" w:rsidRDefault="009D06A6" w:rsidP="009D06A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D06A6" w:rsidRPr="009D06A6" w:rsidRDefault="009D06A6" w:rsidP="009D06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06A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SUELEN DAIANE KANIS CNPJ nº. 23.608.114/0001-14. Objeto: registro de preços para </w:t>
            </w:r>
            <w:r w:rsidRPr="009D06A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aquisição de materiais de limpeza, higiene e utensílios domésticos destinados as Secretarias e departamentos</w:t>
            </w:r>
            <w:r w:rsidRPr="009D06A6">
              <w:rPr>
                <w:rFonts w:ascii="Arial" w:hAnsi="Arial" w:cs="Arial"/>
                <w:sz w:val="16"/>
                <w:szCs w:val="16"/>
              </w:rPr>
              <w:t>. Vigência 12 meses. Data de assinatura: 26/03/2024, SUELEN DAIANE KANIS CPF: 074.411.969-30</w:t>
            </w:r>
            <w:r w:rsidRPr="009D06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06A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9D06A6" w:rsidRPr="00EF6151" w:rsidTr="00E51E1C">
              <w:tc>
                <w:tcPr>
                  <w:tcW w:w="568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D06A6" w:rsidRPr="00A165C0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D06A6" w:rsidRPr="000F29B5" w:rsidRDefault="009D06A6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D06A6" w:rsidRPr="007A3553" w:rsidTr="00E51E1C">
              <w:tc>
                <w:tcPr>
                  <w:tcW w:w="568" w:type="dxa"/>
                </w:tcPr>
                <w:p w:rsidR="009D06A6" w:rsidRPr="0012613A" w:rsidRDefault="009D06A6" w:rsidP="00E51E1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845" w:type="dxa"/>
                </w:tcPr>
                <w:p w:rsidR="009D06A6" w:rsidRPr="0012613A" w:rsidRDefault="009D06A6" w:rsidP="00E51E1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234665</w:t>
                  </w:r>
                </w:p>
              </w:tc>
              <w:tc>
                <w:tcPr>
                  <w:tcW w:w="4536" w:type="dxa"/>
                </w:tcPr>
                <w:p w:rsidR="009D06A6" w:rsidRPr="0012613A" w:rsidRDefault="009D06A6" w:rsidP="00E51E1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2613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Vassoura.</w:t>
                  </w:r>
                  <w:r w:rsidRPr="0012613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Material Cerdas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Palha. Aplicação: Limpeza Em Geral. Comprimento Cerdas: </w:t>
                  </w:r>
                  <w:proofErr w:type="gramStart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60 CM</w:t>
                  </w:r>
                  <w:proofErr w:type="gramEnd"/>
                  <w:r w:rsidRPr="0012613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. Características Adicionais: Com Cabo. Tipo Cabo: Comprido. Material Cabo: Madeira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 (150 Educação, 5</w:t>
                  </w:r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0 ADM, 10 Assist</w:t>
                  </w:r>
                  <w:proofErr w:type="gramStart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.,</w:t>
                  </w:r>
                  <w:proofErr w:type="gramEnd"/>
                  <w:r w:rsidRPr="0012613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 Saúde</w:t>
                  </w:r>
                  <w:r w:rsidRPr="0012613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COLONIAL</w:t>
                  </w:r>
                </w:p>
              </w:tc>
              <w:tc>
                <w:tcPr>
                  <w:tcW w:w="709" w:type="dxa"/>
                </w:tcPr>
                <w:p w:rsidR="009D06A6" w:rsidRPr="0012613A" w:rsidRDefault="009D06A6" w:rsidP="00E51E1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708" w:type="dxa"/>
                </w:tcPr>
                <w:p w:rsidR="009D06A6" w:rsidRPr="0012613A" w:rsidRDefault="009D06A6" w:rsidP="00E51E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613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D06A6" w:rsidRPr="0012613A" w:rsidRDefault="009D06A6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12,11</w:t>
                  </w:r>
                </w:p>
              </w:tc>
              <w:tc>
                <w:tcPr>
                  <w:tcW w:w="992" w:type="dxa"/>
                </w:tcPr>
                <w:p w:rsidR="009D06A6" w:rsidRPr="0012613A" w:rsidRDefault="009D06A6" w:rsidP="00E51E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3.148,60</w:t>
                  </w:r>
                </w:p>
              </w:tc>
            </w:tr>
          </w:tbl>
          <w:p w:rsidR="006E283B" w:rsidRPr="00B1049C" w:rsidRDefault="006E283B" w:rsidP="006E28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E283B" w:rsidRDefault="006E283B" w:rsidP="006E283B"/>
    <w:p w:rsidR="006E283B" w:rsidRDefault="006E283B" w:rsidP="006E283B"/>
    <w:p w:rsidR="006E283B" w:rsidRDefault="006E283B" w:rsidP="006E283B"/>
    <w:p w:rsidR="006E283B" w:rsidRDefault="006E283B" w:rsidP="006E283B"/>
    <w:p w:rsidR="00EA7019" w:rsidRDefault="00EA7019"/>
    <w:sectPr w:rsidR="00EA7019" w:rsidSect="006E283B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B" w:rsidRDefault="006E283B">
    <w:pPr>
      <w:pStyle w:val="Rodap"/>
      <w:pBdr>
        <w:bottom w:val="single" w:sz="12" w:space="1" w:color="auto"/>
      </w:pBdr>
      <w:jc w:val="center"/>
      <w:rPr>
        <w:sz w:val="20"/>
      </w:rPr>
    </w:pPr>
  </w:p>
  <w:p w:rsidR="006E283B" w:rsidRPr="00A7116E" w:rsidRDefault="006E28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E283B" w:rsidRPr="00A7116E" w:rsidRDefault="006E28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B" w:rsidRPr="00A7116E" w:rsidRDefault="006E283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79EE5F4" wp14:editId="25E8C35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E283B" w:rsidRPr="00A7116E" w:rsidRDefault="006E283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E283B" w:rsidRDefault="006E283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3433"/>
    <w:multiLevelType w:val="hybridMultilevel"/>
    <w:tmpl w:val="321CE9A0"/>
    <w:lvl w:ilvl="0" w:tplc="13D8C99E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5B"/>
    <w:rsid w:val="00370374"/>
    <w:rsid w:val="006E283B"/>
    <w:rsid w:val="0099665B"/>
    <w:rsid w:val="009D06A6"/>
    <w:rsid w:val="00E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28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6E2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28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6E2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5503</Words>
  <Characters>29717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2024-03-27T17:43:00Z</dcterms:created>
  <dcterms:modified xsi:type="dcterms:W3CDTF">2024-03-27T18:07:00Z</dcterms:modified>
</cp:coreProperties>
</file>